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38B0" w14:textId="27AD654A" w:rsidR="00344B03" w:rsidRPr="004E35EC" w:rsidRDefault="00EC56CC" w:rsidP="00160B26">
      <w:pPr>
        <w:rPr>
          <w:sz w:val="28"/>
          <w:szCs w:val="28"/>
        </w:rPr>
      </w:pPr>
      <w:r>
        <w:rPr>
          <w:sz w:val="28"/>
          <w:szCs w:val="28"/>
        </w:rPr>
        <w:t xml:space="preserve">Annual Northern Lights </w:t>
      </w:r>
      <w:r w:rsidR="003E746E" w:rsidRPr="004E35EC">
        <w:rPr>
          <w:sz w:val="28"/>
          <w:szCs w:val="28"/>
        </w:rPr>
        <w:t>Girl Scout Derby</w:t>
      </w:r>
      <w:r w:rsidR="000E6BA7" w:rsidRPr="004E35EC">
        <w:rPr>
          <w:sz w:val="28"/>
          <w:szCs w:val="28"/>
        </w:rPr>
        <w:t xml:space="preserve">, </w:t>
      </w:r>
      <w:r w:rsidR="00160B26">
        <w:rPr>
          <w:sz w:val="28"/>
          <w:szCs w:val="28"/>
        </w:rPr>
        <w:t xml:space="preserve">Saturday </w:t>
      </w:r>
      <w:r w:rsidR="00F35EA7">
        <w:rPr>
          <w:sz w:val="28"/>
          <w:szCs w:val="28"/>
        </w:rPr>
        <w:t>Sept</w:t>
      </w:r>
      <w:r w:rsidR="00160B26">
        <w:rPr>
          <w:sz w:val="28"/>
          <w:szCs w:val="28"/>
        </w:rPr>
        <w:t xml:space="preserve"> 24</w:t>
      </w:r>
      <w:r w:rsidR="00160B26" w:rsidRPr="00160B26">
        <w:rPr>
          <w:sz w:val="28"/>
          <w:szCs w:val="28"/>
          <w:vertAlign w:val="superscript"/>
        </w:rPr>
        <w:t>th</w:t>
      </w:r>
      <w:r w:rsidR="00160B26">
        <w:rPr>
          <w:sz w:val="28"/>
          <w:szCs w:val="28"/>
        </w:rPr>
        <w:t xml:space="preserve"> </w:t>
      </w:r>
      <w:r w:rsidR="004E35EC">
        <w:rPr>
          <w:sz w:val="28"/>
          <w:szCs w:val="28"/>
        </w:rPr>
        <w:t>American Legion post 39</w:t>
      </w:r>
    </w:p>
    <w:p w14:paraId="07209A4D" w14:textId="445FD65B" w:rsidR="00160B26" w:rsidRPr="007B3414" w:rsidRDefault="000503EB" w:rsidP="007B3414">
      <w:pPr>
        <w:jc w:val="center"/>
        <w:rPr>
          <w:rFonts w:ascii="Segoe UI" w:hAnsi="Segoe UI" w:cs="Segoe UI"/>
          <w:color w:val="333333"/>
          <w:sz w:val="21"/>
          <w:szCs w:val="21"/>
        </w:rPr>
      </w:pPr>
      <w:r w:rsidRPr="004E35EC">
        <w:rPr>
          <w:sz w:val="28"/>
          <w:szCs w:val="28"/>
        </w:rPr>
        <w:t>Weigh</w:t>
      </w:r>
      <w:r w:rsidR="007B3414">
        <w:rPr>
          <w:sz w:val="28"/>
          <w:szCs w:val="28"/>
        </w:rPr>
        <w:t>-</w:t>
      </w:r>
      <w:r w:rsidRPr="004E35EC">
        <w:rPr>
          <w:sz w:val="28"/>
          <w:szCs w:val="28"/>
        </w:rPr>
        <w:t xml:space="preserve">in </w:t>
      </w:r>
      <w:r w:rsidR="00160B26">
        <w:rPr>
          <w:sz w:val="28"/>
          <w:szCs w:val="28"/>
        </w:rPr>
        <w:t>Sept 23rd</w:t>
      </w:r>
      <w:r w:rsidR="004E35EC">
        <w:rPr>
          <w:sz w:val="28"/>
          <w:szCs w:val="28"/>
        </w:rPr>
        <w:t xml:space="preserve">, </w:t>
      </w:r>
      <w:proofErr w:type="gramStart"/>
      <w:r w:rsidR="005D1A01">
        <w:rPr>
          <w:sz w:val="28"/>
          <w:szCs w:val="28"/>
        </w:rPr>
        <w:t>20</w:t>
      </w:r>
      <w:r w:rsidR="00160B26">
        <w:rPr>
          <w:sz w:val="28"/>
          <w:szCs w:val="28"/>
        </w:rPr>
        <w:t>22</w:t>
      </w:r>
      <w:proofErr w:type="gramEnd"/>
      <w:r w:rsidR="005D1A01">
        <w:rPr>
          <w:sz w:val="28"/>
          <w:szCs w:val="28"/>
        </w:rPr>
        <w:t xml:space="preserve"> </w:t>
      </w:r>
      <w:r w:rsidR="004E35EC">
        <w:rPr>
          <w:sz w:val="28"/>
          <w:szCs w:val="28"/>
        </w:rPr>
        <w:t>6-8 pm, North Church (</w:t>
      </w:r>
      <w:r w:rsidR="004E35EC">
        <w:rPr>
          <w:rFonts w:ascii="Segoe UI" w:hAnsi="Segoe UI" w:cs="Segoe UI"/>
          <w:color w:val="333333"/>
          <w:sz w:val="21"/>
          <w:szCs w:val="21"/>
        </w:rPr>
        <w:t>2675 East Highway 36)</w:t>
      </w:r>
    </w:p>
    <w:p w14:paraId="28111A22" w14:textId="77777777" w:rsidR="003E746E" w:rsidRPr="004E35EC" w:rsidRDefault="003E746E" w:rsidP="003E746E">
      <w:pPr>
        <w:rPr>
          <w:sz w:val="28"/>
          <w:szCs w:val="28"/>
        </w:rPr>
      </w:pPr>
    </w:p>
    <w:p w14:paraId="33244EC3" w14:textId="77777777" w:rsidR="003E746E" w:rsidRDefault="003E746E" w:rsidP="003E746E">
      <w:pPr>
        <w:spacing w:line="360" w:lineRule="auto"/>
      </w:pPr>
      <w:r>
        <w:t>Troop Number _______________</w:t>
      </w:r>
      <w:r>
        <w:tab/>
      </w:r>
      <w:r>
        <w:tab/>
        <w:t>Grade Level ___________</w:t>
      </w:r>
    </w:p>
    <w:p w14:paraId="12EE6277" w14:textId="77777777" w:rsidR="003E746E" w:rsidRDefault="003E746E" w:rsidP="003E746E">
      <w:pPr>
        <w:spacing w:line="360" w:lineRule="auto"/>
      </w:pPr>
      <w:r>
        <w:t>Leader’s name(</w:t>
      </w:r>
      <w:proofErr w:type="gramStart"/>
      <w:r>
        <w:t>s)  _</w:t>
      </w:r>
      <w:proofErr w:type="gramEnd"/>
      <w:r>
        <w:t>_________________________________________</w:t>
      </w:r>
    </w:p>
    <w:p w14:paraId="5E44179E" w14:textId="77777777" w:rsidR="003E746E" w:rsidRDefault="003E746E" w:rsidP="003E746E">
      <w:pPr>
        <w:spacing w:line="360" w:lineRule="auto"/>
      </w:pPr>
      <w:r>
        <w:tab/>
        <w:t>Email          _________________________________________</w:t>
      </w:r>
    </w:p>
    <w:p w14:paraId="754ADE90" w14:textId="77777777" w:rsidR="003E746E" w:rsidRDefault="003E746E" w:rsidP="003E746E">
      <w:pPr>
        <w:spacing w:line="360" w:lineRule="auto"/>
      </w:pPr>
      <w:r>
        <w:tab/>
        <w:t xml:space="preserve">Street </w:t>
      </w:r>
      <w:proofErr w:type="gramStart"/>
      <w:r>
        <w:t>address  _</w:t>
      </w:r>
      <w:proofErr w:type="gramEnd"/>
      <w:r>
        <w:t>______________________________________</w:t>
      </w:r>
    </w:p>
    <w:p w14:paraId="5449362B" w14:textId="77777777" w:rsidR="003E746E" w:rsidRDefault="003E746E" w:rsidP="003E746E">
      <w:pPr>
        <w:spacing w:line="360" w:lineRule="auto"/>
      </w:pPr>
      <w:r>
        <w:tab/>
      </w:r>
      <w:r>
        <w:tab/>
      </w:r>
      <w:r>
        <w:tab/>
        <w:t>_______________________________________</w:t>
      </w:r>
    </w:p>
    <w:p w14:paraId="17AFF334" w14:textId="77777777" w:rsidR="003E746E" w:rsidRDefault="003E746E" w:rsidP="003E746E">
      <w:pPr>
        <w:spacing w:line="360" w:lineRule="auto"/>
      </w:pPr>
      <w:r>
        <w:tab/>
      </w:r>
      <w:r>
        <w:tab/>
      </w:r>
      <w:r>
        <w:tab/>
        <w:t>________________________________________</w:t>
      </w:r>
    </w:p>
    <w:p w14:paraId="5411D4BA" w14:textId="77777777" w:rsidR="000503EB" w:rsidRDefault="000503EB" w:rsidP="003E746E">
      <w:pPr>
        <w:spacing w:line="360" w:lineRule="auto"/>
      </w:pPr>
      <w:r>
        <w:t>If you are registering more than one troop or a multiage/level troop, list each girl’s level as well (Daisy, Brownie, Junior, Cadette, Senior, Ambassador).  Please print clearly.</w:t>
      </w:r>
    </w:p>
    <w:p w14:paraId="4B1ABE4F" w14:textId="05626C56" w:rsidR="00E347D1" w:rsidRPr="004B04B3" w:rsidRDefault="0014530B" w:rsidP="004B04B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 are going back to using </w:t>
      </w:r>
      <w:proofErr w:type="gramStart"/>
      <w:r>
        <w:rPr>
          <w:b/>
          <w:sz w:val="28"/>
          <w:szCs w:val="28"/>
          <w:u w:val="single"/>
        </w:rPr>
        <w:t>the  BSA</w:t>
      </w:r>
      <w:proofErr w:type="gramEnd"/>
      <w:r>
        <w:rPr>
          <w:b/>
          <w:sz w:val="28"/>
          <w:szCs w:val="28"/>
          <w:u w:val="single"/>
        </w:rPr>
        <w:t xml:space="preserve"> kits so you need BSA wheels.  Colored BSA wheels are fine.</w:t>
      </w:r>
      <w:r w:rsidR="004B04B3" w:rsidRPr="004B04B3">
        <w:rPr>
          <w:b/>
          <w:sz w:val="28"/>
          <w:szCs w:val="28"/>
          <w:u w:val="single"/>
        </w:rPr>
        <w:t xml:space="preserve">  Size, weight, and all rules are the same as other years.</w:t>
      </w:r>
    </w:p>
    <w:p w14:paraId="5C03B543" w14:textId="77777777" w:rsidR="003E746E" w:rsidRDefault="003E746E" w:rsidP="003E746E"/>
    <w:p w14:paraId="154DC002" w14:textId="77777777" w:rsidR="003E746E" w:rsidRDefault="003E746E" w:rsidP="003E746E">
      <w:r>
        <w:t xml:space="preserve">Girls </w:t>
      </w:r>
      <w:proofErr w:type="gramStart"/>
      <w:r>
        <w:t>Names</w:t>
      </w:r>
      <w:r w:rsidR="002249A3">
        <w:t>(</w:t>
      </w:r>
      <w:proofErr w:type="gramEnd"/>
      <w:r w:rsidR="002249A3">
        <w:t>first and last)</w:t>
      </w:r>
    </w:p>
    <w:p w14:paraId="62CBB915" w14:textId="77777777" w:rsidR="003E746E" w:rsidRDefault="003E746E" w:rsidP="003E74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3EB">
        <w:rPr>
          <w:sz w:val="28"/>
          <w:szCs w:val="28"/>
        </w:rPr>
        <w:t>__________________________________________________________</w:t>
      </w:r>
    </w:p>
    <w:p w14:paraId="3C8848D9" w14:textId="77777777" w:rsidR="009866E0" w:rsidRDefault="009866E0" w:rsidP="003E74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F8E17" w14:textId="77777777" w:rsidR="003E746E" w:rsidRDefault="003E746E" w:rsidP="00357EF1">
      <w:pPr>
        <w:numPr>
          <w:ilvl w:val="0"/>
          <w:numId w:val="1"/>
        </w:numPr>
      </w:pPr>
      <w:r>
        <w:t xml:space="preserve">Costs will be </w:t>
      </w:r>
      <w:r w:rsidR="0064037A">
        <w:t>$</w:t>
      </w:r>
      <w:r w:rsidR="00E74D6B">
        <w:t xml:space="preserve">4.00 </w:t>
      </w:r>
      <w:r w:rsidR="00C82D04">
        <w:t>for the car kit and $</w:t>
      </w:r>
      <w:r w:rsidR="00E74D6B">
        <w:t>6.00</w:t>
      </w:r>
      <w:r w:rsidR="00C82D04">
        <w:t xml:space="preserve"> race fee for a total of $</w:t>
      </w:r>
      <w:r w:rsidR="00E74D6B">
        <w:t>10.00 per girl</w:t>
      </w:r>
      <w:r w:rsidR="00C82D04">
        <w:t xml:space="preserve">.  Race fees include building fees (if any), trophies, </w:t>
      </w:r>
      <w:r w:rsidR="00E74D6B">
        <w:t xml:space="preserve">pictures, </w:t>
      </w:r>
      <w:r w:rsidR="00C82D04">
        <w:t>etc.</w:t>
      </w:r>
    </w:p>
    <w:p w14:paraId="13DAD95B" w14:textId="77777777" w:rsidR="00E74D6B" w:rsidRDefault="00E74D6B" w:rsidP="00E74D6B">
      <w:pPr>
        <w:numPr>
          <w:ilvl w:val="0"/>
          <w:numId w:val="1"/>
        </w:numPr>
      </w:pPr>
      <w:r>
        <w:t>As with all service unit activities, o</w:t>
      </w:r>
      <w:r w:rsidR="00C82D04">
        <w:t xml:space="preserve">nly registered Girl Scouts </w:t>
      </w:r>
      <w:r>
        <w:t>are allowed to participate</w:t>
      </w:r>
      <w:r w:rsidR="00C82D04">
        <w:t>.</w:t>
      </w:r>
    </w:p>
    <w:p w14:paraId="4DD13919" w14:textId="77777777" w:rsidR="00C82D04" w:rsidRDefault="00357EF1" w:rsidP="00E74D6B">
      <w:pPr>
        <w:numPr>
          <w:ilvl w:val="0"/>
          <w:numId w:val="1"/>
        </w:numPr>
      </w:pPr>
      <w:r>
        <w:t xml:space="preserve">Do not register girls </w:t>
      </w:r>
      <w:r w:rsidR="00E74D6B">
        <w:t xml:space="preserve">for the Derby </w:t>
      </w:r>
      <w:r>
        <w:t>unless they are racing</w:t>
      </w:r>
      <w:r w:rsidR="00E74D6B">
        <w:t>.</w:t>
      </w:r>
      <w:r w:rsidR="000E6BA7">
        <w:t xml:space="preserve">  </w:t>
      </w:r>
      <w:r w:rsidR="000503EB">
        <w:t>First, last name and GS level are needed</w:t>
      </w:r>
      <w:r w:rsidR="000E6BA7">
        <w:t>.</w:t>
      </w:r>
    </w:p>
    <w:p w14:paraId="7C33BEA6" w14:textId="77777777" w:rsidR="00357EF1" w:rsidRDefault="00357EF1" w:rsidP="009866E0">
      <w:pPr>
        <w:numPr>
          <w:ilvl w:val="0"/>
          <w:numId w:val="1"/>
        </w:numPr>
      </w:pPr>
      <w:r>
        <w:t xml:space="preserve">We </w:t>
      </w:r>
      <w:r w:rsidR="004B04B3">
        <w:t>need the precise number of girls</w:t>
      </w:r>
      <w:r>
        <w:t xml:space="preserve"> to figure out the number of racers in each bracket.</w:t>
      </w:r>
      <w:r w:rsidR="009866E0">
        <w:t xml:space="preserve">  </w:t>
      </w:r>
      <w:r>
        <w:t xml:space="preserve">If girls register and do not make </w:t>
      </w:r>
      <w:proofErr w:type="gramStart"/>
      <w:r>
        <w:t>cars</w:t>
      </w:r>
      <w:proofErr w:type="gramEnd"/>
      <w:r w:rsidR="0064037A">
        <w:t xml:space="preserve"> please let us know as soon as possible </w:t>
      </w:r>
      <w:r w:rsidR="000503EB">
        <w:t>so brackets can be set up accurately.</w:t>
      </w:r>
    </w:p>
    <w:p w14:paraId="6825D220" w14:textId="77777777" w:rsidR="00357EF1" w:rsidRDefault="00357EF1" w:rsidP="00357EF1"/>
    <w:p w14:paraId="0DFAFE27" w14:textId="77777777" w:rsidR="00357EF1" w:rsidRDefault="00357EF1" w:rsidP="00357EF1"/>
    <w:p w14:paraId="20AB48BE" w14:textId="2B5F8A02" w:rsidR="00357EF1" w:rsidRDefault="005D1A01" w:rsidP="005D1A01">
      <w:r>
        <w:t>To register e</w:t>
      </w:r>
      <w:r w:rsidR="004B04B3">
        <w:t>m</w:t>
      </w:r>
      <w:r w:rsidR="00357EF1">
        <w:t xml:space="preserve">ail </w:t>
      </w:r>
      <w:r w:rsidR="00615F1E">
        <w:t>Wendy Bain</w:t>
      </w:r>
      <w:r w:rsidR="00B172E2">
        <w:t xml:space="preserve"> at </w:t>
      </w:r>
      <w:hyperlink r:id="rId5" w:history="1">
        <w:r w:rsidR="004B04B3" w:rsidRPr="00F36744">
          <w:rPr>
            <w:rStyle w:val="Hyperlink"/>
          </w:rPr>
          <w:t>jwbkbain@usfamily.net</w:t>
        </w:r>
      </w:hyperlink>
      <w:r w:rsidR="004B04B3">
        <w:t xml:space="preserve"> and </w:t>
      </w:r>
      <w:proofErr w:type="gramStart"/>
      <w:r w:rsidR="004B04B3">
        <w:t>make arrangements</w:t>
      </w:r>
      <w:proofErr w:type="gramEnd"/>
      <w:r w:rsidR="004B04B3">
        <w:t xml:space="preserve"> to get car kits.</w:t>
      </w:r>
    </w:p>
    <w:sectPr w:rsidR="00357EF1" w:rsidSect="00050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295_"/>
      </v:shape>
    </w:pict>
  </w:numPicBullet>
  <w:abstractNum w:abstractNumId="0" w15:restartNumberingAfterBreak="0">
    <w:nsid w:val="21F73631"/>
    <w:multiLevelType w:val="hybridMultilevel"/>
    <w:tmpl w:val="D35035D0"/>
    <w:lvl w:ilvl="0" w:tplc="2D72D4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0976D7"/>
    <w:multiLevelType w:val="hybridMultilevel"/>
    <w:tmpl w:val="D0DAE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55348">
    <w:abstractNumId w:val="1"/>
  </w:num>
  <w:num w:numId="2" w16cid:durableId="126657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6E"/>
    <w:rsid w:val="000503EB"/>
    <w:rsid w:val="000E6BA7"/>
    <w:rsid w:val="0014530B"/>
    <w:rsid w:val="00160B26"/>
    <w:rsid w:val="002249A3"/>
    <w:rsid w:val="002629E3"/>
    <w:rsid w:val="00344B03"/>
    <w:rsid w:val="00357EF1"/>
    <w:rsid w:val="003E746E"/>
    <w:rsid w:val="004B04B3"/>
    <w:rsid w:val="004E35EC"/>
    <w:rsid w:val="004E5830"/>
    <w:rsid w:val="00542852"/>
    <w:rsid w:val="005D1A01"/>
    <w:rsid w:val="005D6B59"/>
    <w:rsid w:val="00615F1E"/>
    <w:rsid w:val="0064037A"/>
    <w:rsid w:val="007B3414"/>
    <w:rsid w:val="009866E0"/>
    <w:rsid w:val="009C34C5"/>
    <w:rsid w:val="00B01FFF"/>
    <w:rsid w:val="00B172E2"/>
    <w:rsid w:val="00C82D04"/>
    <w:rsid w:val="00E347D1"/>
    <w:rsid w:val="00E74D6B"/>
    <w:rsid w:val="00EC56CC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D8D98"/>
  <w15:docId w15:val="{9F42BC14-32EB-40B8-AF7D-18A0AE3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4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bkbain@usfamily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Derby</vt:lpstr>
    </vt:vector>
  </TitlesOfParts>
  <Company>home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Derby</dc:title>
  <dc:creator>montz family</dc:creator>
  <cp:lastModifiedBy>Gina Dunbar</cp:lastModifiedBy>
  <cp:revision>6</cp:revision>
  <dcterms:created xsi:type="dcterms:W3CDTF">2020-02-29T15:22:00Z</dcterms:created>
  <dcterms:modified xsi:type="dcterms:W3CDTF">2022-08-13T02:15:00Z</dcterms:modified>
</cp:coreProperties>
</file>